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9" w:rsidRPr="00314E11" w:rsidRDefault="00314E11" w:rsidP="00314E11">
      <w:r w:rsidRPr="00314E11">
        <w:t>@</w:t>
      </w:r>
      <w:proofErr w:type="spellStart"/>
      <w:r w:rsidRPr="00314E11">
        <w:t>BlindKindness</w:t>
      </w:r>
      <w:proofErr w:type="spellEnd"/>
    </w:p>
    <w:p w:rsidR="00314E11" w:rsidRPr="00314E11" w:rsidRDefault="00314E11" w:rsidP="00314E11">
      <w:r w:rsidRPr="00314E11">
        <w:t xml:space="preserve">Reminding all my lovely </w:t>
      </w:r>
      <w:proofErr w:type="spellStart"/>
      <w:r w:rsidRPr="00314E11">
        <w:t>Arconans</w:t>
      </w:r>
      <w:proofErr w:type="spellEnd"/>
      <w:r w:rsidRPr="00314E11">
        <w:t xml:space="preserve"> to take this time to #</w:t>
      </w:r>
      <w:proofErr w:type="spellStart"/>
      <w:r w:rsidRPr="00314E11">
        <w:t>RespektALek</w:t>
      </w:r>
      <w:proofErr w:type="spellEnd"/>
      <w:r w:rsidRPr="00314E11">
        <w:t xml:space="preserve"> in celebration of the annual </w:t>
      </w:r>
      <w:proofErr w:type="spellStart"/>
      <w:r w:rsidRPr="00314E11">
        <w:t>Lek</w:t>
      </w:r>
      <w:proofErr w:type="spellEnd"/>
      <w:r w:rsidRPr="00314E11">
        <w:t>-day.</w:t>
      </w:r>
    </w:p>
    <w:p w:rsidR="00314E11" w:rsidRPr="00314E11" w:rsidRDefault="00314E11" w:rsidP="00314E11"/>
    <w:p w:rsidR="00314E11" w:rsidRPr="00314E11" w:rsidRDefault="00314E11" w:rsidP="00314E11">
      <w:pPr>
        <w:rPr>
          <w:rFonts w:cs="Helvetica"/>
        </w:rPr>
      </w:pPr>
      <w:r w:rsidRPr="00314E11">
        <w:rPr>
          <w:rFonts w:cs="Helvetica"/>
        </w:rPr>
        <w:t>@</w:t>
      </w:r>
      <w:proofErr w:type="spellStart"/>
      <w:r w:rsidRPr="00314E11">
        <w:rPr>
          <w:rFonts w:cs="Helvetica"/>
        </w:rPr>
        <w:t>therealdarthpravus</w:t>
      </w:r>
      <w:proofErr w:type="spellEnd"/>
    </w:p>
    <w:p w:rsidR="00314E11" w:rsidRPr="00314E11" w:rsidRDefault="00314E11" w:rsidP="00314E11">
      <w:proofErr w:type="spellStart"/>
      <w:r w:rsidRPr="00314E11">
        <w:t>Arcona</w:t>
      </w:r>
      <w:proofErr w:type="spellEnd"/>
      <w:r w:rsidRPr="00314E11">
        <w:t xml:space="preserve"> and other ‘Bad Clans’ continue to harbor illegal aliens, who bring crime and drugs and tentacles into our homes. Sad. For all the real alternatives facts, no fake news, watch @</w:t>
      </w:r>
      <w:proofErr w:type="spellStart"/>
      <w:r w:rsidRPr="00314E11">
        <w:t>FistAndFriends</w:t>
      </w:r>
      <w:bookmarkStart w:id="0" w:name="_GoBack"/>
      <w:bookmarkEnd w:id="0"/>
      <w:proofErr w:type="spellEnd"/>
    </w:p>
    <w:sectPr w:rsidR="00314E11" w:rsidRPr="00314E1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1"/>
    <w:rsid w:val="00001EB1"/>
    <w:rsid w:val="00314E11"/>
    <w:rsid w:val="005A39A9"/>
    <w:rsid w:val="00644C15"/>
    <w:rsid w:val="00721726"/>
    <w:rsid w:val="00731A72"/>
    <w:rsid w:val="00757FFD"/>
    <w:rsid w:val="00A733C9"/>
    <w:rsid w:val="00B315C4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04A9"/>
  <w15:chartTrackingRefBased/>
  <w15:docId w15:val="{E97639F9-EC09-483F-8997-9B07350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Nilsson-Ollandt</dc:creator>
  <cp:keywords/>
  <dc:description/>
  <cp:lastModifiedBy>Lucas Nilsson-Ollandt</cp:lastModifiedBy>
  <cp:revision>1</cp:revision>
  <dcterms:created xsi:type="dcterms:W3CDTF">2017-05-04T18:40:00Z</dcterms:created>
  <dcterms:modified xsi:type="dcterms:W3CDTF">2017-05-04T18:49:00Z</dcterms:modified>
</cp:coreProperties>
</file>