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32" w:rsidRDefault="00043B2A">
      <w:r>
        <w:t xml:space="preserve">The Sandpit is the most romantic place on </w:t>
      </w:r>
      <w:proofErr w:type="spellStart"/>
      <w:r>
        <w:t>aliso</w:t>
      </w:r>
      <w:proofErr w:type="spellEnd"/>
      <w:r>
        <w:t xml:space="preserve"> for a first date.</w:t>
      </w:r>
      <w:bookmarkStart w:id="0" w:name="_GoBack"/>
      <w:bookmarkEnd w:id="0"/>
    </w:p>
    <w:sectPr w:rsidR="0079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2A"/>
    <w:rsid w:val="00043B2A"/>
    <w:rsid w:val="007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8D2E"/>
  <w15:chartTrackingRefBased/>
  <w15:docId w15:val="{DC89DECB-5384-422F-9181-977A9B88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2018-05-26T21:49:00Z</dcterms:created>
  <dcterms:modified xsi:type="dcterms:W3CDTF">2018-05-26T21:50:00Z</dcterms:modified>
</cp:coreProperties>
</file>