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779E" w14:textId="5982768C" w:rsidR="003F7892" w:rsidRDefault="006C44EA">
      <w:r>
        <w:t xml:space="preserve">“You’re saying that you knew that </w:t>
      </w:r>
      <w:proofErr w:type="spellStart"/>
      <w:r>
        <w:t>Morgath</w:t>
      </w:r>
      <w:proofErr w:type="spellEnd"/>
      <w:r>
        <w:t xml:space="preserve"> had a tracker on her person?” Andrelious questioned.</w:t>
      </w:r>
    </w:p>
    <w:p w14:paraId="59556569" w14:textId="4BF058A5" w:rsidR="006C44EA" w:rsidRDefault="006C44EA">
      <w:r>
        <w:t xml:space="preserve">“Yes. I just wasn’t sure if she was enough of an asset that the Collective would risk an attack. Now we know that she is,” Justinios responded matter of </w:t>
      </w:r>
      <w:proofErr w:type="spellStart"/>
      <w:r>
        <w:t>factly</w:t>
      </w:r>
      <w:proofErr w:type="spellEnd"/>
      <w:r>
        <w:t>.</w:t>
      </w:r>
    </w:p>
    <w:p w14:paraId="1026AE34" w14:textId="1ABA0101" w:rsidR="006C44EA" w:rsidRDefault="006C44EA">
      <w:r>
        <w:t xml:space="preserve">Andrelious’ face fell. </w:t>
      </w:r>
      <w:proofErr w:type="gramStart"/>
      <w:r>
        <w:t>“</w:t>
      </w:r>
      <w:proofErr w:type="gramEnd"/>
      <w:r>
        <w:t xml:space="preserve">Let’s get this straight. You knew there was a chance of an attack. Yet you brought me here. Me and two of my </w:t>
      </w:r>
      <w:r>
        <w:rPr>
          <w:i/>
        </w:rPr>
        <w:t>children</w:t>
      </w:r>
      <w:r>
        <w:t xml:space="preserve">,” he snapped, gesturing over at Poppy and </w:t>
      </w:r>
      <w:proofErr w:type="spellStart"/>
      <w:r>
        <w:t>Etty</w:t>
      </w:r>
      <w:proofErr w:type="spellEnd"/>
      <w:r>
        <w:t>, who were finishing the last of their lunch.</w:t>
      </w:r>
    </w:p>
    <w:p w14:paraId="65C5A5F5" w14:textId="343D93B2" w:rsidR="006C44EA" w:rsidRDefault="006C44EA">
      <w:r>
        <w:t>“I told you to come here. I didn’t expect you to bring them. This is a military briefing. Not a creche!” the Aleena answered crossly.</w:t>
      </w:r>
    </w:p>
    <w:p w14:paraId="1BAE5B66" w14:textId="64A5E7D5" w:rsidR="006C44EA" w:rsidRDefault="006C44EA">
      <w:r>
        <w:t xml:space="preserve">“I’ll let </w:t>
      </w:r>
      <w:r>
        <w:rPr>
          <w:i/>
        </w:rPr>
        <w:t>you</w:t>
      </w:r>
      <w:r>
        <w:t xml:space="preserve"> be the one to tell </w:t>
      </w:r>
      <w:proofErr w:type="spellStart"/>
      <w:r>
        <w:t>Kooki</w:t>
      </w:r>
      <w:proofErr w:type="spellEnd"/>
      <w:r>
        <w:t xml:space="preserve"> that when we get out of here,” the Sith stated. Justinios had seen enough of the Alderaanian to know that the Collective attackers weren’t going to be his toughest mission.</w:t>
      </w:r>
    </w:p>
    <w:p w14:paraId="07CCD5AD" w14:textId="59174368" w:rsidR="006C44EA" w:rsidRDefault="009B3EB6">
      <w:r>
        <w:t xml:space="preserve">“Right </w:t>
      </w:r>
      <w:proofErr w:type="gramStart"/>
      <w:r>
        <w:t>now</w:t>
      </w:r>
      <w:proofErr w:type="gramEnd"/>
      <w:r>
        <w:t xml:space="preserve"> we need to deal with the attack, sir,” Helen Beck interrupted.</w:t>
      </w:r>
    </w:p>
    <w:p w14:paraId="6C81D78D" w14:textId="44308DA3" w:rsidR="009B3EB6" w:rsidRDefault="009B3EB6">
      <w:r>
        <w:t xml:space="preserve">“Alright. Here’s what we’re going to do. </w:t>
      </w:r>
      <w:proofErr w:type="spellStart"/>
      <w:r>
        <w:t>Buuk</w:t>
      </w:r>
      <w:proofErr w:type="spellEnd"/>
      <w:r>
        <w:t xml:space="preserve">, Beck, you’re both </w:t>
      </w:r>
      <w:proofErr w:type="gramStart"/>
      <w:r>
        <w:t>military</w:t>
      </w:r>
      <w:proofErr w:type="gramEnd"/>
      <w:r>
        <w:t>. You’re coming with me. Drake, you stay here with my daughters. Whatever you do with them, make sure you don’t let them out of this room,” Andrelious ordered.</w:t>
      </w:r>
    </w:p>
    <w:p w14:paraId="15B69171" w14:textId="68F67A00" w:rsidR="009B3EB6" w:rsidRDefault="009B3EB6">
      <w:r>
        <w:t>“Aren’t I your sup</w:t>
      </w:r>
      <w:proofErr w:type="gramStart"/>
      <w:r>
        <w:t>-“ Justinios</w:t>
      </w:r>
      <w:proofErr w:type="gramEnd"/>
      <w:r>
        <w:t xml:space="preserve"> began.</w:t>
      </w:r>
    </w:p>
    <w:p w14:paraId="62700077" w14:textId="60D0CCBA" w:rsidR="009B3EB6" w:rsidRDefault="009B3EB6">
      <w:r>
        <w:t>“You want to go out there and die? I didn’t think so. We’ll deal with this,” the Sith answered.</w:t>
      </w:r>
    </w:p>
    <w:p w14:paraId="454AF8A0" w14:textId="33352FD9" w:rsidR="009B3EB6" w:rsidRDefault="009B3EB6">
      <w:r>
        <w:rPr>
          <w:b/>
        </w:rPr>
        <w:t>-x-</w:t>
      </w:r>
    </w:p>
    <w:p w14:paraId="01DEEA62" w14:textId="1732AB90" w:rsidR="009B3EB6" w:rsidRDefault="009B3EB6">
      <w:r>
        <w:t xml:space="preserve">“I don’t think Drake took too well to being given orders like that,” </w:t>
      </w:r>
      <w:proofErr w:type="spellStart"/>
      <w:r>
        <w:t>Sorqa</w:t>
      </w:r>
      <w:proofErr w:type="spellEnd"/>
      <w:r>
        <w:t xml:space="preserve"> </w:t>
      </w:r>
      <w:proofErr w:type="spellStart"/>
      <w:r>
        <w:t>Buuk</w:t>
      </w:r>
      <w:proofErr w:type="spellEnd"/>
      <w:r>
        <w:t xml:space="preserve"> observed as he positioned himself ready to intercept the Collective attack.</w:t>
      </w:r>
    </w:p>
    <w:p w14:paraId="1C000404" w14:textId="66EDAEC3" w:rsidR="009B3EB6" w:rsidRDefault="009B3EB6">
      <w:r>
        <w:t>“It’s not going to matter. He’s endangered my children. When we’re away from here, I’m not having anything more to do with the SR</w:t>
      </w:r>
      <w:r w:rsidR="00BC4482">
        <w:t>I,” Andrelious explained.</w:t>
      </w:r>
    </w:p>
    <w:p w14:paraId="4505E289" w14:textId="3F0DEE60" w:rsidR="00BC4482" w:rsidRDefault="00BC4482">
      <w:r>
        <w:t xml:space="preserve">“We’re all in position down here. The Collective will likely blow their way in through the front door, then work their way up the emergency stairwell. I’ve disabled all the </w:t>
      </w:r>
      <w:proofErr w:type="spellStart"/>
      <w:r>
        <w:t>turbolifts</w:t>
      </w:r>
      <w:proofErr w:type="spellEnd"/>
      <w:r>
        <w:t>, so they’ll have their way up,” Beck’s voice declared through Andrelious’ comlink.</w:t>
      </w:r>
    </w:p>
    <w:p w14:paraId="15DA0026" w14:textId="77777777" w:rsidR="00BC4482" w:rsidRDefault="00BC4482">
      <w:r>
        <w:t xml:space="preserve">“I don’t know if that’s going to be enough. I’ve heard the Collective are extremely fierce fighters,” </w:t>
      </w:r>
      <w:proofErr w:type="spellStart"/>
      <w:r>
        <w:t>Buuk</w:t>
      </w:r>
      <w:proofErr w:type="spellEnd"/>
      <w:r>
        <w:t xml:space="preserve"> said.</w:t>
      </w:r>
    </w:p>
    <w:p w14:paraId="24CC548A" w14:textId="77777777" w:rsidR="00BC4482" w:rsidRDefault="00BC4482">
      <w:r>
        <w:t>“They only need to hold them off for a bit. Beck has her orders. And as for us, we’re not likely to see any action at all,” Mimosa-</w:t>
      </w:r>
      <w:proofErr w:type="spellStart"/>
      <w:r>
        <w:t>Inahj</w:t>
      </w:r>
      <w:proofErr w:type="spellEnd"/>
      <w:r>
        <w:t xml:space="preserve"> stated.</w:t>
      </w:r>
    </w:p>
    <w:p w14:paraId="34D02B3A" w14:textId="5D45C8A1" w:rsidR="008124B0" w:rsidRDefault="006B7C10">
      <w:r>
        <w:t xml:space="preserve">The </w:t>
      </w:r>
      <w:proofErr w:type="spellStart"/>
      <w:r>
        <w:t>Weequay</w:t>
      </w:r>
      <w:proofErr w:type="spellEnd"/>
      <w:r>
        <w:t xml:space="preserve"> stared quizzically at Andrelious. “You’re pretty confident. </w:t>
      </w:r>
      <w:r w:rsidR="008124B0">
        <w:t>Helen and I aren’t even sure if we’ve got fully trained men or if the Consul just gave us a bunch of rookies,”</w:t>
      </w:r>
    </w:p>
    <w:p w14:paraId="592EBB0D" w14:textId="7188565C" w:rsidR="008124B0" w:rsidRDefault="008124B0">
      <w:r>
        <w:t>“That won’t matter,” the Seeker said, moving across the room to a large control panel.</w:t>
      </w:r>
    </w:p>
    <w:p w14:paraId="14067C91" w14:textId="77777777" w:rsidR="008124B0" w:rsidRDefault="008124B0">
      <w:r>
        <w:t xml:space="preserve">“Be careful with that, sir. Those control the containment area. If we shut that down, we’ll have a dozen </w:t>
      </w:r>
      <w:proofErr w:type="spellStart"/>
      <w:r>
        <w:t>Wampas</w:t>
      </w:r>
      <w:proofErr w:type="spellEnd"/>
      <w:r>
        <w:t xml:space="preserve"> to deal with as well,” </w:t>
      </w:r>
      <w:proofErr w:type="spellStart"/>
      <w:r>
        <w:t>Buuk</w:t>
      </w:r>
      <w:proofErr w:type="spellEnd"/>
      <w:r>
        <w:t xml:space="preserve"> warned.</w:t>
      </w:r>
    </w:p>
    <w:p w14:paraId="688DA192" w14:textId="77777777" w:rsidR="008124B0" w:rsidRDefault="008124B0">
      <w:r>
        <w:t>“Beck. Pull your men back. Plan white is active!” Andrelious shouted into his comlink as he started to disable the containment fields.</w:t>
      </w:r>
    </w:p>
    <w:p w14:paraId="37DD35AE" w14:textId="77777777" w:rsidR="008124B0" w:rsidRDefault="008124B0">
      <w:r>
        <w:lastRenderedPageBreak/>
        <w:t xml:space="preserve">“First rule of leadership, </w:t>
      </w:r>
      <w:proofErr w:type="spellStart"/>
      <w:r>
        <w:t>Buuk</w:t>
      </w:r>
      <w:proofErr w:type="spellEnd"/>
      <w:r>
        <w:t>. Never do your own dirty work,” the Seeker declared, a wry smile forming upon his lips.</w:t>
      </w:r>
    </w:p>
    <w:p w14:paraId="6D9F4A7A" w14:textId="77777777" w:rsidR="008124B0" w:rsidRDefault="008124B0">
      <w:r>
        <w:rPr>
          <w:b/>
        </w:rPr>
        <w:t>-x-</w:t>
      </w:r>
    </w:p>
    <w:p w14:paraId="05FDF831" w14:textId="77777777" w:rsidR="008124B0" w:rsidRDefault="008124B0">
      <w:r>
        <w:t xml:space="preserve">“Plan white was a complete success. The Collective were expecting a straight fight. Even all of their fancy tech didn’t help them against a group of enraged </w:t>
      </w:r>
      <w:proofErr w:type="spellStart"/>
      <w:r>
        <w:t>Wampas</w:t>
      </w:r>
      <w:proofErr w:type="spellEnd"/>
      <w:r>
        <w:t>,” Helen Beck began.</w:t>
      </w:r>
    </w:p>
    <w:p w14:paraId="126BDC41" w14:textId="77777777" w:rsidR="008124B0" w:rsidRDefault="008124B0">
      <w:r>
        <w:t>“But they still managed to kill all of them! That’s months of research potential lost!” Justinios complained.</w:t>
      </w:r>
    </w:p>
    <w:p w14:paraId="5ABB4F13" w14:textId="77777777" w:rsidR="008124B0" w:rsidRDefault="008124B0">
      <w:r>
        <w:t>“Always about the research with you! Did we lose any men?” Andrelious asked.</w:t>
      </w:r>
    </w:p>
    <w:p w14:paraId="3EEB694B" w14:textId="77777777" w:rsidR="00577C82" w:rsidRDefault="008124B0">
      <w:r>
        <w:t xml:space="preserve">“Two men didn’t get away in time. The </w:t>
      </w:r>
      <w:proofErr w:type="spellStart"/>
      <w:r>
        <w:t>Wampas</w:t>
      </w:r>
      <w:proofErr w:type="spellEnd"/>
      <w:r>
        <w:t xml:space="preserve"> got them, too,” Beck stated</w:t>
      </w:r>
      <w:r w:rsidR="00577C82">
        <w:t>. “And two more were wounded when the last few Collective survivors got through. In military terms, that’s easily an acceptable number of losses.”</w:t>
      </w:r>
    </w:p>
    <w:p w14:paraId="14736FDC" w14:textId="77777777" w:rsidR="00577C82" w:rsidRDefault="00577C82">
      <w:r>
        <w:t>Mimosa-</w:t>
      </w:r>
      <w:proofErr w:type="spellStart"/>
      <w:r>
        <w:t>Inahj</w:t>
      </w:r>
      <w:proofErr w:type="spellEnd"/>
      <w:r>
        <w:t xml:space="preserve"> nodded, but Justinios still looked annoyed.</w:t>
      </w:r>
    </w:p>
    <w:p w14:paraId="68F8BFA2" w14:textId="77777777" w:rsidR="00577C82" w:rsidRDefault="00577C82">
      <w:r>
        <w:t>“We really need to talk about your methods,” the Aleena said.</w:t>
      </w:r>
    </w:p>
    <w:p w14:paraId="3AEF0DCA" w14:textId="77777777" w:rsidR="00577C82" w:rsidRDefault="00577C82">
      <w:r>
        <w:t xml:space="preserve">“Talk all you want. But I’ve had enough of wasting my time with all of this science. I was never suited for the job that you and Rian asked me to do. I’m going to leave you to run the SRI how </w:t>
      </w:r>
      <w:r>
        <w:rPr>
          <w:i/>
        </w:rPr>
        <w:t>you</w:t>
      </w:r>
      <w:r>
        <w:t xml:space="preserve"> want, Justinios. I’ve been talking to Rian. I’m needed elsewhere. For a new opportunity. Something that’s a little more military based,” Andrelious explained. “Oh, and </w:t>
      </w:r>
      <w:proofErr w:type="spellStart"/>
      <w:r>
        <w:t>Kooki</w:t>
      </w:r>
      <w:proofErr w:type="spellEnd"/>
      <w:r>
        <w:t xml:space="preserve"> and a few others will be coming with me. </w:t>
      </w:r>
      <w:proofErr w:type="gramStart"/>
      <w:r>
        <w:t>So</w:t>
      </w:r>
      <w:proofErr w:type="gramEnd"/>
      <w:r>
        <w:t xml:space="preserve"> you’re safe from having to tell her how close to our daughters were to the enemy today,”</w:t>
      </w:r>
    </w:p>
    <w:p w14:paraId="22C67177" w14:textId="77777777" w:rsidR="00577C82" w:rsidRDefault="00577C82">
      <w:r>
        <w:t>Justinios sighed.</w:t>
      </w:r>
    </w:p>
    <w:p w14:paraId="16660814" w14:textId="3F6E4FE0" w:rsidR="008124B0" w:rsidRDefault="00577C82">
      <w:r>
        <w:rPr>
          <w:i/>
        </w:rPr>
        <w:t xml:space="preserve">Perhaps </w:t>
      </w:r>
      <w:r w:rsidR="0000485E">
        <w:rPr>
          <w:i/>
        </w:rPr>
        <w:t>without the Mimosa-</w:t>
      </w:r>
      <w:proofErr w:type="spellStart"/>
      <w:r w:rsidR="0000485E">
        <w:rPr>
          <w:i/>
        </w:rPr>
        <w:t>Inahj</w:t>
      </w:r>
      <w:proofErr w:type="spellEnd"/>
      <w:r w:rsidR="0000485E">
        <w:rPr>
          <w:i/>
        </w:rPr>
        <w:t xml:space="preserve"> family, I can get some work done.</w:t>
      </w:r>
      <w:bookmarkStart w:id="0" w:name="_GoBack"/>
      <w:bookmarkEnd w:id="0"/>
      <w:r w:rsidR="008124B0">
        <w:t xml:space="preserve"> </w:t>
      </w:r>
    </w:p>
    <w:p w14:paraId="03B0A21B" w14:textId="43A33323" w:rsidR="00BC4482" w:rsidRPr="009B3EB6" w:rsidRDefault="00BC4482"/>
    <w:p w14:paraId="70C7B063" w14:textId="0AF51C8B" w:rsidR="006C44EA" w:rsidRPr="006C44EA" w:rsidRDefault="006C44EA">
      <w:r>
        <w:t xml:space="preserve"> </w:t>
      </w:r>
    </w:p>
    <w:sectPr w:rsidR="006C44EA" w:rsidRPr="006C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EA"/>
    <w:rsid w:val="0000485E"/>
    <w:rsid w:val="003F7892"/>
    <w:rsid w:val="0053744E"/>
    <w:rsid w:val="00577C82"/>
    <w:rsid w:val="006B7C10"/>
    <w:rsid w:val="006C44EA"/>
    <w:rsid w:val="008124B0"/>
    <w:rsid w:val="009B3EB6"/>
    <w:rsid w:val="00B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1C73"/>
  <w15:chartTrackingRefBased/>
  <w15:docId w15:val="{A0D31061-A531-47C5-B894-63258FA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2018-10-06T21:46:00Z</dcterms:created>
  <dcterms:modified xsi:type="dcterms:W3CDTF">2018-10-06T22:37:00Z</dcterms:modified>
</cp:coreProperties>
</file>